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2" w:name="_GoBack"/>
      <w:bookmarkEnd w:id="2"/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OLE_LINK5"/>
      <w:r>
        <w:rPr>
          <w:rFonts w:hint="eastAsia" w:ascii="方正小标宋简体" w:eastAsia="方正小标宋简体"/>
          <w:sz w:val="36"/>
          <w:szCs w:val="36"/>
        </w:rPr>
        <w:t>X</w:t>
      </w:r>
      <w:r>
        <w:rPr>
          <w:rFonts w:ascii="方正小标宋简体" w:eastAsia="方正小标宋简体"/>
          <w:sz w:val="36"/>
          <w:szCs w:val="36"/>
        </w:rPr>
        <w:t>XXX</w:t>
      </w:r>
      <w:r>
        <w:rPr>
          <w:rFonts w:hint="eastAsia" w:ascii="方正小标宋简体" w:eastAsia="方正小标宋简体"/>
          <w:sz w:val="36"/>
          <w:szCs w:val="36"/>
        </w:rPr>
        <w:t>工作组人员名单</w:t>
      </w:r>
      <w:bookmarkEnd w:id="0"/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单位名称（盖章）：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主管领导签字：</w:t>
      </w:r>
    </w:p>
    <w:tbl>
      <w:tblPr>
        <w:tblStyle w:val="8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2"/>
        <w:gridCol w:w="1134"/>
        <w:gridCol w:w="1417"/>
        <w:gridCol w:w="1843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工作组名称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办公电话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left="960" w:hanging="960" w:hangingChars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本表由校直各单位填写。标题中的“XXXX”表示部门单位名称。</w:t>
      </w:r>
    </w:p>
    <w:p>
      <w:pPr>
        <w:ind w:firstLine="720" w:firstLineChars="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bookmarkStart w:id="1" w:name="OLE_LINK4"/>
      <w:r>
        <w:rPr>
          <w:rFonts w:hint="eastAsia"/>
          <w:sz w:val="24"/>
          <w:szCs w:val="24"/>
        </w:rPr>
        <w:t>成员应能够保证工作时间，保质保量完成工作组任务</w:t>
      </w:r>
      <w:bookmarkEnd w:id="1"/>
      <w:r>
        <w:rPr>
          <w:rFonts w:hint="eastAsia"/>
          <w:sz w:val="24"/>
          <w:szCs w:val="24"/>
        </w:rPr>
        <w:t>。</w:t>
      </w:r>
    </w:p>
    <w:p>
      <w:pPr>
        <w:ind w:firstLine="720" w:firstLineChars="30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联络员务必填写办公电话和手机号码，联络员由组长所在单位人员担任。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atLeast"/>
        <w:rPr>
          <w:rFonts w:ascii="微软雅黑" w:hAnsi="微软雅黑" w:eastAsia="微软雅黑"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MDdmNjY2MjI2MGMwN2IxNjY4OTk5YmRkZGVjZjAifQ=="/>
  </w:docVars>
  <w:rsids>
    <w:rsidRoot w:val="0042704F"/>
    <w:rsid w:val="00006099"/>
    <w:rsid w:val="0004197E"/>
    <w:rsid w:val="00072702"/>
    <w:rsid w:val="00097609"/>
    <w:rsid w:val="000B73FF"/>
    <w:rsid w:val="000D3FDE"/>
    <w:rsid w:val="000E1143"/>
    <w:rsid w:val="00177FCF"/>
    <w:rsid w:val="001A7C72"/>
    <w:rsid w:val="001B28F6"/>
    <w:rsid w:val="001F00B6"/>
    <w:rsid w:val="001F4A06"/>
    <w:rsid w:val="00206414"/>
    <w:rsid w:val="002076D1"/>
    <w:rsid w:val="00263EDB"/>
    <w:rsid w:val="00273042"/>
    <w:rsid w:val="00297580"/>
    <w:rsid w:val="002F4A5F"/>
    <w:rsid w:val="00327605"/>
    <w:rsid w:val="00390FE4"/>
    <w:rsid w:val="003C2C3E"/>
    <w:rsid w:val="0042704F"/>
    <w:rsid w:val="00434653"/>
    <w:rsid w:val="004512EF"/>
    <w:rsid w:val="00455EC9"/>
    <w:rsid w:val="004C6350"/>
    <w:rsid w:val="0051492E"/>
    <w:rsid w:val="005B5A05"/>
    <w:rsid w:val="005C5050"/>
    <w:rsid w:val="005F6F2F"/>
    <w:rsid w:val="00605623"/>
    <w:rsid w:val="00612B92"/>
    <w:rsid w:val="006265A6"/>
    <w:rsid w:val="0067079A"/>
    <w:rsid w:val="006A13EF"/>
    <w:rsid w:val="00724D80"/>
    <w:rsid w:val="00737427"/>
    <w:rsid w:val="00741950"/>
    <w:rsid w:val="0077444E"/>
    <w:rsid w:val="00796084"/>
    <w:rsid w:val="00796A54"/>
    <w:rsid w:val="0080269F"/>
    <w:rsid w:val="00807864"/>
    <w:rsid w:val="008323AA"/>
    <w:rsid w:val="008427DF"/>
    <w:rsid w:val="00875CE6"/>
    <w:rsid w:val="00876AFD"/>
    <w:rsid w:val="008964AC"/>
    <w:rsid w:val="008B61CB"/>
    <w:rsid w:val="008D1798"/>
    <w:rsid w:val="008D18F6"/>
    <w:rsid w:val="00911BE9"/>
    <w:rsid w:val="009D2E6C"/>
    <w:rsid w:val="00A34FE2"/>
    <w:rsid w:val="00A73A33"/>
    <w:rsid w:val="00AB4F1E"/>
    <w:rsid w:val="00B40023"/>
    <w:rsid w:val="00B42A8C"/>
    <w:rsid w:val="00B92E39"/>
    <w:rsid w:val="00BB7ED3"/>
    <w:rsid w:val="00BC5089"/>
    <w:rsid w:val="00BC77F4"/>
    <w:rsid w:val="00BD71C2"/>
    <w:rsid w:val="00C326DB"/>
    <w:rsid w:val="00C328CD"/>
    <w:rsid w:val="00C61951"/>
    <w:rsid w:val="00C73F63"/>
    <w:rsid w:val="00C779B0"/>
    <w:rsid w:val="00C8440E"/>
    <w:rsid w:val="00D134C4"/>
    <w:rsid w:val="00D37235"/>
    <w:rsid w:val="00DB1948"/>
    <w:rsid w:val="00DC7D6D"/>
    <w:rsid w:val="00DD2F86"/>
    <w:rsid w:val="00DD573F"/>
    <w:rsid w:val="00DF5B66"/>
    <w:rsid w:val="00E8449A"/>
    <w:rsid w:val="00ED0DFC"/>
    <w:rsid w:val="00EF39D1"/>
    <w:rsid w:val="00F54CA5"/>
    <w:rsid w:val="5B9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uiPriority w:val="99"/>
  </w:style>
  <w:style w:type="character" w:customStyle="1" w:styleId="14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88D2-E133-446C-880E-5E6B0C1B3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867</Characters>
  <Lines>7</Lines>
  <Paragraphs>2</Paragraphs>
  <TotalTime>81</TotalTime>
  <ScaleCrop>false</ScaleCrop>
  <LinksUpToDate>false</LinksUpToDate>
  <CharactersWithSpaces>892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2024-05-22T08:35:00Z</dcterms:created>
  <dc:creator>Windows 用户</dc:creator>
  <cp:lastModifiedBy>李文华</cp:lastModifiedBy>
  <cp:lastPrinted>2024-05-13T06:29:00Z</cp:lastPrinted>
  <dcterms:modified xsi:type="dcterms:W3CDTF">2024-05-24T06:34:46Z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787CF4E015B747CFA8037DCB337A3FA8_13</vt:lpwstr>
  </property>
</Properties>
</file>